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BC3E" w14:textId="7892596D" w:rsidR="00401E8F" w:rsidRPr="00B879D5" w:rsidRDefault="00401E8F" w:rsidP="00B879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4C6906" wp14:editId="0B65BE22">
            <wp:extent cx="2824480" cy="59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808C" w14:textId="6A2B8D87" w:rsidR="00401E8F" w:rsidRDefault="00401E8F" w:rsidP="00B879D5">
      <w:pPr>
        <w:jc w:val="center"/>
        <w:rPr>
          <w:b/>
        </w:rPr>
      </w:pPr>
      <w:r>
        <w:rPr>
          <w:b/>
        </w:rPr>
        <w:t>2018-19 Season Schedule</w:t>
      </w:r>
    </w:p>
    <w:p w14:paraId="23E172AC" w14:textId="77777777" w:rsidR="00B879D5" w:rsidRPr="00B879D5" w:rsidRDefault="00B879D5" w:rsidP="00B879D5">
      <w:pPr>
        <w:jc w:val="center"/>
        <w:rPr>
          <w:b/>
        </w:rPr>
      </w:pPr>
    </w:p>
    <w:p w14:paraId="68CB2CC7" w14:textId="72B24025" w:rsidR="00401E8F" w:rsidRPr="00B879D5" w:rsidRDefault="00401E8F" w:rsidP="00401E8F">
      <w:pPr>
        <w:rPr>
          <w:b/>
        </w:rPr>
      </w:pPr>
      <w:r w:rsidRPr="00B879D5">
        <w:rPr>
          <w:b/>
          <w:u w:val="single"/>
        </w:rPr>
        <w:t>Date</w:t>
      </w:r>
      <w:r w:rsidRPr="00B879D5">
        <w:rPr>
          <w:b/>
        </w:rPr>
        <w:tab/>
      </w:r>
      <w:r w:rsidRPr="00B879D5">
        <w:rPr>
          <w:b/>
        </w:rPr>
        <w:tab/>
      </w:r>
      <w:r w:rsidRPr="00B879D5">
        <w:rPr>
          <w:b/>
          <w:u w:val="single"/>
        </w:rPr>
        <w:t>Opponent</w:t>
      </w:r>
      <w:r w:rsidRPr="00B879D5">
        <w:rPr>
          <w:b/>
        </w:rPr>
        <w:tab/>
      </w:r>
      <w:r w:rsidRPr="00B879D5">
        <w:rPr>
          <w:b/>
        </w:rPr>
        <w:tab/>
      </w:r>
      <w:r w:rsidRPr="00B879D5">
        <w:rPr>
          <w:b/>
        </w:rPr>
        <w:tab/>
      </w:r>
      <w:r w:rsidRPr="00B879D5">
        <w:rPr>
          <w:b/>
          <w:u w:val="single"/>
        </w:rPr>
        <w:t>Location</w:t>
      </w:r>
      <w:r w:rsidRPr="00B879D5">
        <w:rPr>
          <w:b/>
        </w:rPr>
        <w:tab/>
      </w:r>
      <w:r w:rsidRPr="00B879D5">
        <w:rPr>
          <w:b/>
        </w:rPr>
        <w:tab/>
      </w:r>
      <w:r w:rsidRPr="00B879D5">
        <w:rPr>
          <w:b/>
          <w:u w:val="single"/>
        </w:rPr>
        <w:t>Grades</w:t>
      </w:r>
      <w:r w:rsidRPr="00B879D5">
        <w:rPr>
          <w:b/>
        </w:rPr>
        <w:tab/>
      </w:r>
      <w:r w:rsidRPr="00B879D5">
        <w:rPr>
          <w:b/>
        </w:rPr>
        <w:tab/>
      </w:r>
      <w:r w:rsidRPr="00B879D5">
        <w:rPr>
          <w:b/>
          <w:u w:val="single"/>
        </w:rPr>
        <w:t>Time</w:t>
      </w:r>
    </w:p>
    <w:p w14:paraId="7F734003" w14:textId="2779353F" w:rsidR="00401E8F" w:rsidRPr="00B879D5" w:rsidRDefault="00401E8F" w:rsidP="000F2557">
      <w:pPr>
        <w:spacing w:line="200" w:lineRule="exact"/>
      </w:pPr>
      <w:r w:rsidRPr="00B879D5">
        <w:t>10/29</w:t>
      </w:r>
      <w:r w:rsidRPr="00B879D5">
        <w:tab/>
      </w:r>
      <w:r w:rsidRPr="00B879D5">
        <w:tab/>
        <w:t>North Oldham MS</w:t>
      </w:r>
      <w:r w:rsidRPr="00B879D5">
        <w:tab/>
      </w:r>
      <w:r w:rsidRPr="00B879D5">
        <w:tab/>
        <w:t>North Oldham</w:t>
      </w:r>
      <w:r w:rsidR="006D5BB6" w:rsidRPr="00B879D5">
        <w:t xml:space="preserve"> MS</w:t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08E60BCC" w14:textId="1A11AEA3" w:rsidR="00401E8F" w:rsidRPr="00B879D5" w:rsidRDefault="00401E8F" w:rsidP="000F2557">
      <w:pPr>
        <w:spacing w:line="200" w:lineRule="exact"/>
      </w:pPr>
      <w:r w:rsidRPr="00B879D5">
        <w:t>11/1</w:t>
      </w:r>
      <w:r w:rsidRPr="00B879D5">
        <w:tab/>
      </w:r>
      <w:r w:rsidRPr="00B879D5">
        <w:tab/>
      </w:r>
      <w:proofErr w:type="spellStart"/>
      <w:r w:rsidRPr="00B879D5">
        <w:t>Bernheim</w:t>
      </w:r>
      <w:proofErr w:type="spellEnd"/>
      <w:r w:rsidRPr="00B879D5">
        <w:t xml:space="preserve"> MS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33656ED2" w14:textId="5A7B50DE" w:rsidR="00401E8F" w:rsidRPr="00B879D5" w:rsidRDefault="00401E8F" w:rsidP="000F2557">
      <w:pPr>
        <w:spacing w:line="200" w:lineRule="exact"/>
      </w:pPr>
      <w:r w:rsidRPr="00B879D5">
        <w:t>11/5</w:t>
      </w:r>
      <w:r w:rsidRPr="00B879D5">
        <w:tab/>
      </w:r>
      <w:r w:rsidRPr="00B879D5">
        <w:tab/>
        <w:t>Washington Co.</w:t>
      </w:r>
      <w:r w:rsidRPr="00B879D5">
        <w:tab/>
      </w:r>
      <w:r w:rsidRPr="00B879D5">
        <w:tab/>
      </w:r>
      <w:r w:rsidRPr="00B879D5">
        <w:tab/>
      </w:r>
      <w:r w:rsidR="006D5BB6" w:rsidRPr="00B879D5">
        <w:t>Washington Co. MS</w:t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635BE624" w14:textId="3D550B25" w:rsidR="00401E8F" w:rsidRPr="00B879D5" w:rsidRDefault="00913293" w:rsidP="000F2557">
      <w:pPr>
        <w:spacing w:line="200" w:lineRule="exact"/>
      </w:pPr>
      <w:r w:rsidRPr="00B879D5">
        <w:t>11/6</w:t>
      </w:r>
      <w:r w:rsidRPr="00B879D5">
        <w:tab/>
      </w:r>
      <w:r w:rsidRPr="00B879D5">
        <w:tab/>
        <w:t>OKH</w:t>
      </w:r>
      <w:r w:rsidRPr="00B879D5">
        <w:tab/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  <w:r w:rsidRPr="00B879D5">
        <w:tab/>
      </w:r>
      <w:r w:rsidRPr="00B879D5">
        <w:tab/>
      </w:r>
    </w:p>
    <w:p w14:paraId="02995F0A" w14:textId="6D319CB3" w:rsidR="00913293" w:rsidRPr="00B879D5" w:rsidRDefault="00913293" w:rsidP="000F2557">
      <w:pPr>
        <w:spacing w:line="200" w:lineRule="exact"/>
      </w:pPr>
      <w:r w:rsidRPr="00B879D5">
        <w:t>11/8</w:t>
      </w:r>
      <w:r w:rsidRPr="00B879D5">
        <w:tab/>
      </w:r>
      <w:r w:rsidRPr="00B879D5">
        <w:tab/>
        <w:t>South Oldham MS</w:t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23556994" w14:textId="5DADA99B" w:rsidR="00913293" w:rsidRPr="00B879D5" w:rsidRDefault="00913293" w:rsidP="000F2557">
      <w:pPr>
        <w:spacing w:line="200" w:lineRule="exact"/>
      </w:pPr>
      <w:r w:rsidRPr="00B879D5">
        <w:t>11/10</w:t>
      </w:r>
      <w:r w:rsidRPr="00B879D5">
        <w:tab/>
      </w:r>
      <w:r w:rsidRPr="00B879D5">
        <w:tab/>
        <w:t>Berea Tournament</w:t>
      </w:r>
      <w:r w:rsidRPr="00B879D5">
        <w:tab/>
      </w:r>
      <w:r w:rsidRPr="00B879D5">
        <w:tab/>
        <w:t>Berea</w:t>
      </w:r>
      <w:r w:rsidRPr="00B879D5">
        <w:tab/>
      </w:r>
      <w:r w:rsidRPr="00B879D5">
        <w:tab/>
      </w:r>
      <w:r w:rsidRPr="00B879D5">
        <w:tab/>
        <w:t>7/8</w:t>
      </w:r>
      <w:r w:rsidRPr="00B879D5">
        <w:tab/>
      </w:r>
      <w:r w:rsidRPr="00B879D5">
        <w:tab/>
        <w:t>TBA</w:t>
      </w:r>
    </w:p>
    <w:p w14:paraId="59367433" w14:textId="6BB29B96" w:rsidR="00913293" w:rsidRPr="00B879D5" w:rsidRDefault="00913293" w:rsidP="000F2557">
      <w:pPr>
        <w:spacing w:line="200" w:lineRule="exact"/>
      </w:pPr>
      <w:r w:rsidRPr="00B879D5">
        <w:t>11/11</w:t>
      </w:r>
      <w:r w:rsidRPr="00B879D5">
        <w:tab/>
      </w:r>
      <w:r w:rsidRPr="00B879D5">
        <w:tab/>
        <w:t>Berea Tournament</w:t>
      </w:r>
      <w:r w:rsidRPr="00B879D5">
        <w:tab/>
      </w:r>
      <w:r w:rsidRPr="00B879D5">
        <w:tab/>
        <w:t>Berea</w:t>
      </w:r>
      <w:r w:rsidRPr="00B879D5">
        <w:tab/>
      </w:r>
      <w:r w:rsidRPr="00B879D5">
        <w:tab/>
      </w:r>
      <w:r w:rsidRPr="00B879D5">
        <w:tab/>
        <w:t>7/8</w:t>
      </w:r>
      <w:r w:rsidRPr="00B879D5">
        <w:tab/>
      </w:r>
      <w:r w:rsidRPr="00B879D5">
        <w:tab/>
        <w:t>TBA</w:t>
      </w:r>
    </w:p>
    <w:p w14:paraId="3E07C965" w14:textId="78A98647" w:rsidR="00913293" w:rsidRPr="00B879D5" w:rsidRDefault="00913293" w:rsidP="000F2557">
      <w:pPr>
        <w:spacing w:line="200" w:lineRule="exact"/>
      </w:pPr>
      <w:r w:rsidRPr="00B879D5">
        <w:t>11/12</w:t>
      </w:r>
      <w:r w:rsidRPr="00B879D5">
        <w:tab/>
      </w:r>
      <w:r w:rsidRPr="00B879D5">
        <w:tab/>
        <w:t>St. Joe Red</w:t>
      </w:r>
      <w:r w:rsidRPr="00B879D5">
        <w:tab/>
      </w:r>
      <w:r w:rsidRPr="00B879D5">
        <w:tab/>
      </w:r>
      <w:r w:rsidRPr="00B879D5">
        <w:tab/>
        <w:t>St.  Joe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1A914C4E" w14:textId="36C82C70" w:rsidR="00913293" w:rsidRPr="00B879D5" w:rsidRDefault="00913293" w:rsidP="000F2557">
      <w:pPr>
        <w:spacing w:line="200" w:lineRule="exact"/>
      </w:pPr>
      <w:r w:rsidRPr="00B879D5">
        <w:t>11/19</w:t>
      </w:r>
      <w:r w:rsidRPr="00B879D5">
        <w:tab/>
      </w:r>
      <w:r w:rsidRPr="00B879D5">
        <w:tab/>
        <w:t>Mt.  Washington</w:t>
      </w:r>
      <w:r w:rsidRPr="00B879D5">
        <w:tab/>
      </w:r>
      <w:r w:rsidRPr="00B879D5">
        <w:tab/>
        <w:t>Mt. Washington</w:t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385D9011" w14:textId="6D4B39D9" w:rsidR="00913293" w:rsidRPr="00B879D5" w:rsidRDefault="00913293" w:rsidP="000F2557">
      <w:pPr>
        <w:spacing w:line="200" w:lineRule="exact"/>
      </w:pPr>
      <w:r w:rsidRPr="00B879D5">
        <w:t>11/20</w:t>
      </w:r>
      <w:r w:rsidRPr="00B879D5">
        <w:tab/>
      </w:r>
      <w:r w:rsidRPr="00B879D5">
        <w:tab/>
        <w:t>Bardstown</w:t>
      </w:r>
      <w:r w:rsidRPr="00B879D5">
        <w:tab/>
      </w:r>
      <w:r w:rsidRPr="00B879D5">
        <w:tab/>
      </w:r>
      <w:r w:rsidRPr="00B879D5">
        <w:tab/>
      </w:r>
      <w:proofErr w:type="spellStart"/>
      <w:r w:rsidRPr="00B879D5">
        <w:t>Bardstown</w:t>
      </w:r>
      <w:proofErr w:type="spellEnd"/>
      <w:r w:rsidRPr="00B879D5">
        <w:t xml:space="preserve">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79F72341" w14:textId="78C9D4D0" w:rsidR="00913293" w:rsidRPr="00B879D5" w:rsidRDefault="006D5BB6" w:rsidP="000F2557">
      <w:pPr>
        <w:spacing w:line="200" w:lineRule="exact"/>
      </w:pPr>
      <w:r w:rsidRPr="00B879D5">
        <w:t>11/26</w:t>
      </w:r>
      <w:r w:rsidRPr="00B879D5">
        <w:tab/>
      </w:r>
      <w:r w:rsidRPr="00B879D5">
        <w:tab/>
        <w:t>Marion Maroon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71F62486" w14:textId="0D1FB39E" w:rsidR="006D5BB6" w:rsidRPr="00B879D5" w:rsidRDefault="006D5BB6" w:rsidP="000F2557">
      <w:pPr>
        <w:spacing w:line="200" w:lineRule="exact"/>
      </w:pPr>
      <w:r w:rsidRPr="00B879D5">
        <w:t>11/27</w:t>
      </w:r>
      <w:r w:rsidRPr="00B879D5">
        <w:tab/>
      </w:r>
      <w:r w:rsidRPr="00B879D5">
        <w:tab/>
        <w:t>Bloomfield</w:t>
      </w:r>
      <w:r w:rsidRPr="00B879D5">
        <w:tab/>
      </w:r>
      <w:r w:rsidRPr="00B879D5">
        <w:tab/>
      </w:r>
      <w:r w:rsidRPr="00B879D5">
        <w:tab/>
        <w:t>Bloomfield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125883BA" w14:textId="07BBC625" w:rsidR="006D5BB6" w:rsidRPr="00B879D5" w:rsidRDefault="006D5BB6" w:rsidP="000F2557">
      <w:pPr>
        <w:spacing w:line="200" w:lineRule="exact"/>
      </w:pPr>
      <w:r w:rsidRPr="00B879D5">
        <w:t>11/29</w:t>
      </w:r>
      <w:r w:rsidRPr="00B879D5">
        <w:tab/>
      </w:r>
      <w:r w:rsidRPr="00B879D5">
        <w:tab/>
        <w:t>Taylor Co.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49AD2F9D" w14:textId="1A81E0F5" w:rsidR="006D5BB6" w:rsidRPr="00B879D5" w:rsidRDefault="006D5BB6" w:rsidP="000F2557">
      <w:pPr>
        <w:spacing w:line="200" w:lineRule="exact"/>
      </w:pPr>
      <w:r w:rsidRPr="00B879D5">
        <w:t>12/1</w:t>
      </w:r>
      <w:r w:rsidRPr="00B879D5">
        <w:tab/>
      </w:r>
      <w:r w:rsidRPr="00B879D5">
        <w:tab/>
        <w:t>Anderson Co.</w:t>
      </w:r>
      <w:r w:rsidRPr="00B879D5">
        <w:tab/>
      </w:r>
      <w:r w:rsidRPr="00B879D5">
        <w:tab/>
      </w:r>
      <w:r w:rsidRPr="00B879D5">
        <w:tab/>
        <w:t>Anderson Co. MS</w:t>
      </w:r>
      <w:r w:rsidRPr="00B879D5">
        <w:tab/>
        <w:t>6/7/8</w:t>
      </w:r>
      <w:r w:rsidRPr="00B879D5">
        <w:tab/>
      </w:r>
      <w:r w:rsidRPr="00B879D5">
        <w:tab/>
        <w:t>10:00</w:t>
      </w:r>
    </w:p>
    <w:p w14:paraId="039FE0F6" w14:textId="743F702D" w:rsidR="006D5BB6" w:rsidRPr="00B879D5" w:rsidRDefault="006D5BB6" w:rsidP="000F2557">
      <w:pPr>
        <w:spacing w:line="200" w:lineRule="exact"/>
      </w:pPr>
      <w:r w:rsidRPr="00B879D5">
        <w:t>12/3</w:t>
      </w:r>
      <w:r w:rsidRPr="00B879D5">
        <w:tab/>
      </w:r>
      <w:r w:rsidRPr="00B879D5">
        <w:tab/>
        <w:t>St. Joe Red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40BF526A" w14:textId="6611E6F1" w:rsidR="006D5BB6" w:rsidRPr="00B879D5" w:rsidRDefault="006D5BB6" w:rsidP="000F2557">
      <w:pPr>
        <w:spacing w:line="200" w:lineRule="exact"/>
      </w:pPr>
      <w:r w:rsidRPr="00B879D5">
        <w:t>12/4</w:t>
      </w:r>
      <w:r w:rsidRPr="00B879D5">
        <w:tab/>
      </w:r>
      <w:r w:rsidRPr="00B879D5">
        <w:tab/>
        <w:t>Hebron MS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57D5A0AA" w14:textId="7C0057E2" w:rsidR="006D5BB6" w:rsidRPr="00B879D5" w:rsidRDefault="006D5BB6" w:rsidP="000F2557">
      <w:pPr>
        <w:spacing w:line="200" w:lineRule="exact"/>
      </w:pPr>
      <w:r w:rsidRPr="00B879D5">
        <w:t>12/6</w:t>
      </w:r>
      <w:r w:rsidRPr="00B879D5">
        <w:tab/>
      </w:r>
      <w:r w:rsidRPr="00B879D5">
        <w:tab/>
        <w:t>East Oldham MS</w:t>
      </w:r>
      <w:r w:rsidRPr="00B879D5">
        <w:tab/>
      </w:r>
      <w:r w:rsidRPr="00B879D5">
        <w:tab/>
        <w:t>East Oldham MS</w:t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3438709D" w14:textId="7E9F6B84" w:rsidR="006D5BB6" w:rsidRDefault="006D5BB6" w:rsidP="000F2557">
      <w:pPr>
        <w:spacing w:line="200" w:lineRule="exact"/>
      </w:pPr>
      <w:r w:rsidRPr="00B879D5">
        <w:t>12/10</w:t>
      </w:r>
      <w:r w:rsidRPr="00B879D5">
        <w:tab/>
      </w:r>
      <w:r w:rsidRPr="00B879D5">
        <w:tab/>
        <w:t>Marion Maroon</w:t>
      </w:r>
      <w:r w:rsidRPr="00B879D5">
        <w:tab/>
      </w:r>
      <w:r w:rsidRPr="00B879D5">
        <w:tab/>
      </w:r>
      <w:r w:rsidRPr="00B879D5">
        <w:tab/>
        <w:t>Marion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44F82550" w14:textId="6AAE091F" w:rsidR="004F281A" w:rsidRPr="00B879D5" w:rsidRDefault="004F281A" w:rsidP="004F281A">
      <w:pPr>
        <w:spacing w:line="200" w:lineRule="exact"/>
      </w:pPr>
      <w:r>
        <w:t>12/11</w:t>
      </w:r>
      <w:r w:rsidRPr="00B879D5">
        <w:tab/>
      </w:r>
      <w:r w:rsidRPr="00B879D5">
        <w:tab/>
        <w:t>Washington Co.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2B49A7ED" w14:textId="6339C2F1" w:rsidR="006D5BB6" w:rsidRPr="00B879D5" w:rsidRDefault="006D5BB6" w:rsidP="000F2557">
      <w:pPr>
        <w:spacing w:line="200" w:lineRule="exact"/>
      </w:pPr>
      <w:r w:rsidRPr="00B879D5">
        <w:t>12/13</w:t>
      </w:r>
      <w:r w:rsidRPr="00B879D5">
        <w:tab/>
      </w:r>
      <w:r w:rsidRPr="00B879D5">
        <w:tab/>
        <w:t>Taylor Co.</w:t>
      </w:r>
      <w:r w:rsidRPr="00B879D5">
        <w:tab/>
      </w:r>
      <w:r w:rsidRPr="00B879D5">
        <w:tab/>
      </w:r>
      <w:r w:rsidRPr="00B879D5">
        <w:tab/>
        <w:t>Taylor Co.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39F87A75" w14:textId="6CE432F1" w:rsidR="006D5BB6" w:rsidRPr="00B879D5" w:rsidRDefault="006D5BB6" w:rsidP="000F2557">
      <w:pPr>
        <w:spacing w:line="200" w:lineRule="exact"/>
      </w:pPr>
      <w:r w:rsidRPr="00B879D5">
        <w:t>12/18</w:t>
      </w:r>
      <w:r w:rsidRPr="00B879D5">
        <w:tab/>
      </w:r>
      <w:r w:rsidRPr="00B879D5">
        <w:tab/>
        <w:t>Shelby West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098348A8" w14:textId="35AFA324" w:rsidR="006D5BB6" w:rsidRPr="00B879D5" w:rsidRDefault="00B879D5" w:rsidP="000F2557">
      <w:pPr>
        <w:spacing w:line="200" w:lineRule="exact"/>
      </w:pPr>
      <w:r w:rsidRPr="00B879D5">
        <w:t>1/7</w:t>
      </w:r>
      <w:r w:rsidRPr="00B879D5">
        <w:tab/>
      </w:r>
      <w:r w:rsidRPr="00B879D5">
        <w:tab/>
        <w:t xml:space="preserve">Bloomfield 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2E126463" w14:textId="16D8B229" w:rsidR="00B879D5" w:rsidRPr="00B879D5" w:rsidRDefault="00B879D5" w:rsidP="000F2557">
      <w:pPr>
        <w:spacing w:line="200" w:lineRule="exact"/>
      </w:pPr>
      <w:r w:rsidRPr="00B879D5">
        <w:t>1/8</w:t>
      </w:r>
      <w:r w:rsidRPr="00B879D5">
        <w:tab/>
      </w:r>
      <w:r w:rsidRPr="00B879D5">
        <w:tab/>
        <w:t>OKH</w:t>
      </w:r>
      <w:r w:rsidRPr="00B879D5">
        <w:tab/>
      </w:r>
      <w:r w:rsidRPr="00B879D5">
        <w:tab/>
      </w:r>
      <w:r w:rsidRPr="00B879D5">
        <w:tab/>
      </w:r>
      <w:r w:rsidRPr="00B879D5">
        <w:tab/>
      </w:r>
      <w:proofErr w:type="spellStart"/>
      <w:r w:rsidRPr="00B879D5">
        <w:t>OKH</w:t>
      </w:r>
      <w:proofErr w:type="spellEnd"/>
      <w:r w:rsidRPr="00B879D5">
        <w:t xml:space="preserve">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2B12B036" w14:textId="34887338" w:rsidR="00B879D5" w:rsidRDefault="00B879D5" w:rsidP="000F2557">
      <w:pPr>
        <w:spacing w:line="200" w:lineRule="exact"/>
      </w:pPr>
      <w:r w:rsidRPr="00B879D5">
        <w:t>1/10</w:t>
      </w:r>
      <w:r w:rsidRPr="00B879D5">
        <w:tab/>
      </w:r>
      <w:r w:rsidRPr="00B879D5">
        <w:tab/>
        <w:t>Eastside MS</w:t>
      </w:r>
      <w:r w:rsidRPr="00B879D5">
        <w:tab/>
      </w:r>
      <w:r w:rsidRPr="00B879D5">
        <w:tab/>
      </w:r>
      <w:r w:rsidRPr="00B879D5">
        <w:tab/>
        <w:t>Eastside MS</w:t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3DC47B01" w14:textId="7E6D6FA2" w:rsidR="00B879D5" w:rsidRPr="00B879D5" w:rsidRDefault="00B879D5" w:rsidP="000F2557">
      <w:pPr>
        <w:spacing w:line="200" w:lineRule="exact"/>
      </w:pPr>
      <w:r w:rsidRPr="00B879D5">
        <w:t>1/17</w:t>
      </w:r>
      <w:r w:rsidRPr="00B879D5">
        <w:tab/>
      </w:r>
      <w:r w:rsidRPr="00B879D5">
        <w:tab/>
        <w:t>Bardstown</w:t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47609F00" w14:textId="687CCD49" w:rsidR="00B879D5" w:rsidRPr="00B879D5" w:rsidRDefault="00B879D5" w:rsidP="000F2557">
      <w:pPr>
        <w:spacing w:line="200" w:lineRule="exact"/>
      </w:pPr>
      <w:r w:rsidRPr="00B879D5">
        <w:t>1/22</w:t>
      </w:r>
      <w:r w:rsidRPr="00B879D5">
        <w:tab/>
      </w:r>
      <w:r w:rsidRPr="00B879D5">
        <w:tab/>
        <w:t xml:space="preserve">Crosby </w:t>
      </w:r>
      <w:r w:rsidRPr="00B879D5">
        <w:tab/>
      </w:r>
      <w:r w:rsidRPr="00B879D5">
        <w:tab/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16DC51AC" w14:textId="6BF71DF9" w:rsidR="00B879D5" w:rsidRPr="00B879D5" w:rsidRDefault="00B879D5" w:rsidP="000F2557">
      <w:pPr>
        <w:spacing w:line="200" w:lineRule="exact"/>
      </w:pPr>
      <w:r w:rsidRPr="00B879D5">
        <w:t>1/24</w:t>
      </w:r>
      <w:r w:rsidRPr="00B879D5">
        <w:tab/>
      </w:r>
      <w:r w:rsidRPr="00B879D5">
        <w:tab/>
        <w:t>North Washington</w:t>
      </w:r>
      <w:r w:rsidRPr="00B879D5">
        <w:tab/>
      </w:r>
      <w:r w:rsidRPr="00B879D5">
        <w:tab/>
        <w:t>SCMS</w:t>
      </w:r>
      <w:r w:rsidRPr="00B879D5">
        <w:tab/>
      </w:r>
      <w:r w:rsidRPr="00B879D5">
        <w:tab/>
      </w:r>
      <w:r w:rsidRPr="00B879D5">
        <w:tab/>
        <w:t>6/7/8</w:t>
      </w:r>
      <w:r w:rsidRPr="00B879D5">
        <w:tab/>
      </w:r>
      <w:r w:rsidRPr="00B879D5">
        <w:tab/>
        <w:t>5:30</w:t>
      </w:r>
    </w:p>
    <w:p w14:paraId="0245BAB8" w14:textId="6F51B72C" w:rsidR="00B879D5" w:rsidRPr="00B879D5" w:rsidRDefault="00B879D5" w:rsidP="000F2557">
      <w:pPr>
        <w:spacing w:line="200" w:lineRule="exact"/>
      </w:pPr>
      <w:r w:rsidRPr="00B879D5">
        <w:t>1/26</w:t>
      </w:r>
      <w:r w:rsidRPr="00B879D5">
        <w:tab/>
      </w:r>
      <w:r w:rsidRPr="00B879D5">
        <w:tab/>
        <w:t>Sixth Grade Tourney</w:t>
      </w:r>
      <w:r w:rsidRPr="00B879D5">
        <w:tab/>
      </w:r>
      <w:r w:rsidRPr="00B879D5">
        <w:tab/>
        <w:t>TBD</w:t>
      </w:r>
      <w:r w:rsidRPr="00B879D5">
        <w:tab/>
      </w:r>
      <w:r w:rsidRPr="00B879D5">
        <w:tab/>
      </w:r>
      <w:r w:rsidRPr="00B879D5">
        <w:tab/>
      </w:r>
      <w:r w:rsidRPr="00B879D5">
        <w:tab/>
      </w:r>
      <w:r w:rsidRPr="00B879D5">
        <w:tab/>
      </w:r>
      <w:proofErr w:type="spellStart"/>
      <w:r w:rsidRPr="00B879D5">
        <w:t>TBD</w:t>
      </w:r>
      <w:proofErr w:type="spellEnd"/>
    </w:p>
    <w:p w14:paraId="2CED0720" w14:textId="47EB4EA0" w:rsidR="00B879D5" w:rsidRPr="00B879D5" w:rsidRDefault="00B879D5" w:rsidP="000F2557">
      <w:pPr>
        <w:spacing w:line="200" w:lineRule="exact"/>
      </w:pPr>
      <w:r w:rsidRPr="00B879D5">
        <w:t>1/28</w:t>
      </w:r>
      <w:r w:rsidRPr="00B879D5">
        <w:tab/>
      </w:r>
      <w:r w:rsidRPr="00B879D5">
        <w:tab/>
        <w:t>7/8 League Tourney Begins</w:t>
      </w:r>
      <w:r w:rsidRPr="00B879D5">
        <w:tab/>
        <w:t>TBD</w:t>
      </w:r>
      <w:r w:rsidRPr="00B879D5">
        <w:tab/>
      </w:r>
      <w:r w:rsidRPr="00B879D5">
        <w:tab/>
      </w:r>
      <w:r w:rsidRPr="00B879D5">
        <w:tab/>
      </w:r>
      <w:r w:rsidRPr="00B879D5">
        <w:tab/>
      </w:r>
      <w:r w:rsidRPr="00B879D5">
        <w:tab/>
      </w:r>
      <w:proofErr w:type="spellStart"/>
      <w:r w:rsidRPr="00B879D5">
        <w:t>TBD</w:t>
      </w:r>
      <w:proofErr w:type="spellEnd"/>
    </w:p>
    <w:p w14:paraId="0213D258" w14:textId="77777777" w:rsidR="005E570A" w:rsidRPr="00B879D5" w:rsidRDefault="005E570A">
      <w:pPr>
        <w:rPr>
          <w:sz w:val="20"/>
          <w:szCs w:val="20"/>
        </w:rPr>
      </w:pPr>
    </w:p>
    <w:sectPr w:rsidR="005E570A" w:rsidRPr="00B8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F"/>
    <w:rsid w:val="000F2557"/>
    <w:rsid w:val="00401E8F"/>
    <w:rsid w:val="004F281A"/>
    <w:rsid w:val="005E570A"/>
    <w:rsid w:val="006D5BB6"/>
    <w:rsid w:val="00913293"/>
    <w:rsid w:val="00A767FD"/>
    <w:rsid w:val="00A76AFE"/>
    <w:rsid w:val="00B879D5"/>
    <w:rsid w:val="00C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E7FA"/>
  <w15:chartTrackingRefBased/>
  <w15:docId w15:val="{2AAC6624-1BF8-4671-AFBB-1317265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Armstrong</dc:creator>
  <cp:keywords/>
  <dc:description/>
  <cp:lastModifiedBy>Mercer, Matt - SCMS Principal</cp:lastModifiedBy>
  <cp:revision>2</cp:revision>
  <dcterms:created xsi:type="dcterms:W3CDTF">2018-11-06T15:25:00Z</dcterms:created>
  <dcterms:modified xsi:type="dcterms:W3CDTF">2018-11-06T15:25:00Z</dcterms:modified>
</cp:coreProperties>
</file>